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7A6EB9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Rysuj po śladzie</w:t>
      </w:r>
    </w:p>
    <w:p w:rsidR="007A6EB9" w:rsidRDefault="007A6EB9">
      <w:r>
        <w:rPr>
          <w:noProof/>
          <w:lang w:eastAsia="pl-PL"/>
        </w:rPr>
        <w:drawing>
          <wp:inline distT="0" distB="0" distL="0" distR="0" wp14:anchorId="73FC8E67" wp14:editId="3AEFE9F9">
            <wp:extent cx="5826642" cy="4444409"/>
            <wp:effectExtent l="0" t="0" r="3175" b="0"/>
            <wp:docPr id="1" name="Obraz 1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16" cy="44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B9" w:rsidRDefault="007A6EB9"/>
    <w:p w:rsidR="007A6EB9" w:rsidRDefault="007A6EB9"/>
    <w:p w:rsidR="007A6EB9" w:rsidRDefault="007A6EB9"/>
    <w:p w:rsidR="007A6EB9" w:rsidRDefault="007A6EB9">
      <w:r>
        <w:rPr>
          <w:noProof/>
          <w:lang w:eastAsia="pl-PL"/>
        </w:rPr>
        <w:lastRenderedPageBreak/>
        <w:drawing>
          <wp:inline distT="0" distB="0" distL="0" distR="0">
            <wp:extent cx="5760720" cy="8157139"/>
            <wp:effectExtent l="0" t="0" r="0" b="0"/>
            <wp:docPr id="3" name="Obraz 3" descr="BIEDRONKI - Przeszkole nr 25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DRONKI - Przeszkole nr 25 w Ryb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B9" w:rsidRDefault="007A6EB9"/>
    <w:p w:rsidR="007A6EB9" w:rsidRDefault="007A6EB9">
      <w:r>
        <w:rPr>
          <w:noProof/>
          <w:lang w:eastAsia="pl-PL"/>
        </w:rPr>
        <w:lastRenderedPageBreak/>
        <w:drawing>
          <wp:inline distT="0" distB="0" distL="0" distR="0">
            <wp:extent cx="5358810" cy="7304568"/>
            <wp:effectExtent l="0" t="0" r="0" b="0"/>
            <wp:docPr id="4" name="Obraz 4" descr="w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01" cy="73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B9" w:rsidRDefault="007A6EB9"/>
    <w:p w:rsidR="007A6EB9" w:rsidRDefault="007A6EB9"/>
    <w:p w:rsidR="007A6EB9" w:rsidRDefault="007A6EB9"/>
    <w:p w:rsidR="007A6EB9" w:rsidRDefault="007A6EB9"/>
    <w:p w:rsidR="007A6EB9" w:rsidRDefault="007A6EB9">
      <w:r>
        <w:rPr>
          <w:noProof/>
          <w:lang w:eastAsia="pl-PL"/>
        </w:rPr>
        <w:lastRenderedPageBreak/>
        <w:drawing>
          <wp:inline distT="0" distB="0" distL="0" distR="0">
            <wp:extent cx="4444410" cy="5776016"/>
            <wp:effectExtent l="0" t="0" r="0" b="0"/>
            <wp:docPr id="5" name="Obraz 5" descr="Znajdź różnice między obrazkami, ilustracjami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jdź różnice między obrazkami, ilustracjami, eduk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72" cy="57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D4" w:rsidRDefault="007464D4"/>
    <w:p w:rsidR="007464D4" w:rsidRDefault="007464D4"/>
    <w:p w:rsidR="007464D4" w:rsidRDefault="007464D4"/>
    <w:p w:rsidR="007464D4" w:rsidRDefault="007464D4"/>
    <w:p w:rsidR="007464D4" w:rsidRDefault="007464D4"/>
    <w:p w:rsidR="007464D4" w:rsidRDefault="007464D4"/>
    <w:p w:rsidR="007464D4" w:rsidRDefault="007464D4"/>
    <w:p w:rsidR="007464D4" w:rsidRDefault="007464D4"/>
    <w:p w:rsidR="007464D4" w:rsidRDefault="007464D4"/>
    <w:p w:rsidR="007464D4" w:rsidRPr="007464D4" w:rsidRDefault="007464D4">
      <w:pPr>
        <w:rPr>
          <w:sz w:val="28"/>
          <w:szCs w:val="28"/>
        </w:rPr>
      </w:pPr>
      <w:r w:rsidRPr="007464D4">
        <w:rPr>
          <w:sz w:val="28"/>
          <w:szCs w:val="28"/>
        </w:rPr>
        <w:lastRenderedPageBreak/>
        <w:t>Co tu nie pasuje?</w:t>
      </w:r>
    </w:p>
    <w:p w:rsidR="007464D4" w:rsidRDefault="007464D4">
      <w:r>
        <w:rPr>
          <w:noProof/>
          <w:lang w:eastAsia="pl-PL"/>
        </w:rPr>
        <w:drawing>
          <wp:inline distT="0" distB="0" distL="0" distR="0">
            <wp:extent cx="4263656" cy="3939148"/>
            <wp:effectExtent l="0" t="0" r="3810" b="4445"/>
            <wp:docPr id="6" name="Obraz 6" descr="Wiosenne obrazki – co tu nie pasuje?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osenne obrazki – co tu nie pasuje? - Printote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781" cy="393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D4" w:rsidRDefault="007464D4"/>
    <w:p w:rsidR="007464D4" w:rsidRDefault="007464D4">
      <w:r>
        <w:t>Znajdź wskazane elementy ilustracji</w:t>
      </w:r>
    </w:p>
    <w:p w:rsidR="007464D4" w:rsidRDefault="007464D4">
      <w:r>
        <w:rPr>
          <w:noProof/>
          <w:lang w:eastAsia="pl-PL"/>
        </w:rPr>
        <w:drawing>
          <wp:inline distT="0" distB="0" distL="0" distR="0">
            <wp:extent cx="4901610" cy="3383654"/>
            <wp:effectExtent l="0" t="0" r="0" b="7620"/>
            <wp:docPr id="7" name="Obraz 7" descr="misierysuje – Ilona Brydak – ilustracj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sierysuje – Ilona Brydak – ilustracje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74" cy="338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B9"/>
    <w:rsid w:val="00214D8E"/>
    <w:rsid w:val="00406AA3"/>
    <w:rsid w:val="004F56ED"/>
    <w:rsid w:val="007464D4"/>
    <w:rsid w:val="007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2020-04-20T14:22:00Z</dcterms:created>
  <dcterms:modified xsi:type="dcterms:W3CDTF">2020-04-20T14:22:00Z</dcterms:modified>
</cp:coreProperties>
</file>