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E" w:rsidRDefault="00C879BE" w:rsidP="00C879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Rodzice</w:t>
      </w:r>
    </w:p>
    <w:p w:rsidR="00C879BE" w:rsidRPr="00C879BE" w:rsidRDefault="00C879BE" w:rsidP="00C879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zaleceniami MEN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w naszym przedszkolu</w:t>
      </w:r>
      <w:r w:rsidRPr="00C8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zdalne nauczanie.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(Zakładka: </w:t>
      </w:r>
      <w:r w:rsidRPr="00FF33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Przedszkole w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879BE" w:rsidRPr="00C879BE" w:rsidRDefault="00C879BE" w:rsidP="00C879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Prosimy, </w:t>
      </w:r>
      <w:r w:rsidRPr="00C879BE">
        <w:rPr>
          <w:rFonts w:ascii="Times New Roman" w:eastAsia="Times New Roman" w:hAnsi="Times New Roman" w:cs="Times New Roman"/>
          <w:sz w:val="24"/>
          <w:szCs w:val="24"/>
          <w:lang w:eastAsia="pl-PL"/>
        </w:rPr>
        <w:t>aby w miarę możliwości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9B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 zdalne nauczanie w godzinach między 8.00 a 13.00</w:t>
      </w:r>
      <w:r w:rsidR="00FF33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29A9" w:rsidRDefault="006429A9"/>
    <w:sectPr w:rsidR="006429A9" w:rsidSect="0064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9BE"/>
    <w:rsid w:val="006429A9"/>
    <w:rsid w:val="00C879BE"/>
    <w:rsid w:val="00F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2020-03-27T08:54:00Z</dcterms:created>
  <dcterms:modified xsi:type="dcterms:W3CDTF">2020-03-27T08:58:00Z</dcterms:modified>
</cp:coreProperties>
</file>