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9" w:rsidRDefault="00AA26A5">
      <w:r>
        <w:t>GIMNASTYKA KOREKCYJNA</w:t>
      </w:r>
    </w:p>
    <w:p w:rsidR="00AA26A5" w:rsidRDefault="00AA26A5">
      <w:r>
        <w:t>Drodzy Rodzice,</w:t>
      </w:r>
    </w:p>
    <w:p w:rsidR="00AA26A5" w:rsidRDefault="00AA26A5" w:rsidP="00AA26A5">
      <w:r>
        <w:t xml:space="preserve">Bardzo ważna jest prawidłowa postawa ciała u dzieci, dlatego też poniżej przedstawiam propozycję ćwiczeń korekcyjnych dla Waszych pociech. </w:t>
      </w:r>
      <w:r>
        <w:t xml:space="preserve"> Jeśli chcieli by Państwo otrzymać zestaw ćwiczeń indywidualnie </w:t>
      </w:r>
      <w:r>
        <w:t>opracowanych dla Waszego dziecka</w:t>
      </w:r>
      <w:r>
        <w:t xml:space="preserve">, proszę o kontakt mailowy : </w:t>
      </w:r>
      <w:hyperlink r:id="rId4" w:history="1">
        <w:r w:rsidRPr="00556CA0">
          <w:rPr>
            <w:rStyle w:val="Hipercze"/>
          </w:rPr>
          <w:t>gimnastykakorekcyjnapp19@gmail.com</w:t>
        </w:r>
      </w:hyperlink>
      <w:r>
        <w:t xml:space="preserve"> </w:t>
      </w:r>
      <w:bookmarkStart w:id="0" w:name="_GoBack"/>
      <w:bookmarkEnd w:id="0"/>
      <w:r>
        <w:t xml:space="preserve"> </w:t>
      </w:r>
      <w:r>
        <w:sym w:font="Wingdings" w:char="F04A"/>
      </w:r>
      <w:r>
        <w:t xml:space="preserve"> - Katarzyna Malinowska</w:t>
      </w:r>
    </w:p>
    <w:p w:rsidR="00AA26A5" w:rsidRDefault="00AA26A5" w:rsidP="00AA26A5">
      <w:r>
        <w:t>PRAWIDŁOWA POSTAWA</w:t>
      </w:r>
    </w:p>
    <w:p w:rsidR="00AA26A5" w:rsidRDefault="00AA26A5" w:rsidP="00AA26A5">
      <w:hyperlink r:id="rId5" w:history="1">
        <w:r w:rsidRPr="00387B36">
          <w:rPr>
            <w:rStyle w:val="Hipercze"/>
          </w:rPr>
          <w:t>https://www.youtube.com/watch?v=2BQCcIjudZ8</w:t>
        </w:r>
      </w:hyperlink>
    </w:p>
    <w:p w:rsidR="00AA26A5" w:rsidRDefault="00AA26A5"/>
    <w:sectPr w:rsidR="00AA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A5"/>
    <w:rsid w:val="00965709"/>
    <w:rsid w:val="00A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FB4D-C302-4157-8A00-6444A55D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mailto:gimnastykakorekcyjnapp1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2020-03-24T09:40:00Z</dcterms:created>
  <dcterms:modified xsi:type="dcterms:W3CDTF">2020-03-24T09:48:00Z</dcterms:modified>
</cp:coreProperties>
</file>